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31B2C" w14:textId="77777777" w:rsidR="004B5E72" w:rsidRDefault="004B5E72">
      <w:pPr>
        <w:rPr>
          <w:rFonts w:hint="eastAsia"/>
        </w:rPr>
      </w:pPr>
      <w:r>
        <w:rPr>
          <w:rFonts w:hint="eastAsia"/>
        </w:rPr>
        <w:t>雀的拼音：què</w:t>
      </w:r>
    </w:p>
    <w:p w14:paraId="737DB696" w14:textId="77777777" w:rsidR="004B5E72" w:rsidRDefault="004B5E72">
      <w:pPr>
        <w:rPr>
          <w:rFonts w:hint="eastAsia"/>
        </w:rPr>
      </w:pPr>
      <w:r>
        <w:rPr>
          <w:rFonts w:hint="eastAsia"/>
        </w:rPr>
        <w:t>在中国的语言文化长河中，"雀"这个字占据了独特的地位。它不仅代表了一类广泛分布于世界各地的小型鸟类，也深深融入了中国的诗词、绘画以及日常生活中。从古至今，人们以不同的方式表达了对雀的喜爱和赞美。在汉语拼音系统里，“雀”的发音为“què”，一声平调，简洁而有力。</w:t>
      </w:r>
    </w:p>
    <w:p w14:paraId="7FFF9004" w14:textId="77777777" w:rsidR="004B5E72" w:rsidRDefault="004B5E72">
      <w:pPr>
        <w:rPr>
          <w:rFonts w:hint="eastAsia"/>
        </w:rPr>
      </w:pPr>
    </w:p>
    <w:p w14:paraId="0D8BA8D3" w14:textId="77777777" w:rsidR="004B5E72" w:rsidRDefault="004B5E72">
      <w:pPr>
        <w:rPr>
          <w:rFonts w:hint="eastAsia"/>
        </w:rPr>
      </w:pPr>
      <w:r>
        <w:rPr>
          <w:rFonts w:hint="eastAsia"/>
        </w:rPr>
        <w:t>历史中的雀</w:t>
      </w:r>
    </w:p>
    <w:p w14:paraId="174835F5" w14:textId="77777777" w:rsidR="004B5E72" w:rsidRDefault="004B5E72">
      <w:pPr>
        <w:rPr>
          <w:rFonts w:hint="eastAsia"/>
        </w:rPr>
      </w:pPr>
      <w:r>
        <w:rPr>
          <w:rFonts w:hint="eastAsia"/>
        </w:rPr>
        <w:t>回首历史，雀的形象频繁出现在古代文人的笔下。它们或成群结队地飞过天空，或是三五成群地栖息在枝头，成为诗人笔下的灵感源泉。例如唐代诗人杜甫在其诗作《春望》中写道：“感时花溅泪，恨别鸟惊心。”这里的“鸟”可能就包含了雀的身影。古人认为雀象征着吉祥和快乐，它们的存在给人们带来了生活的乐趣。雀还被用作传递信息的使者，在一些民间故事中，它们甚至能够传达远方亲人的消息。</w:t>
      </w:r>
    </w:p>
    <w:p w14:paraId="726AED52" w14:textId="77777777" w:rsidR="004B5E72" w:rsidRDefault="004B5E72">
      <w:pPr>
        <w:rPr>
          <w:rFonts w:hint="eastAsia"/>
        </w:rPr>
      </w:pPr>
    </w:p>
    <w:p w14:paraId="4BC9D72E" w14:textId="77777777" w:rsidR="004B5E72" w:rsidRDefault="004B5E72">
      <w:pPr>
        <w:rPr>
          <w:rFonts w:hint="eastAsia"/>
        </w:rPr>
      </w:pPr>
      <w:r>
        <w:rPr>
          <w:rFonts w:hint="eastAsia"/>
        </w:rPr>
        <w:t>雀的文化意义</w:t>
      </w:r>
    </w:p>
    <w:p w14:paraId="17E3F6C8" w14:textId="77777777" w:rsidR="004B5E72" w:rsidRDefault="004B5E72">
      <w:pPr>
        <w:rPr>
          <w:rFonts w:hint="eastAsia"/>
        </w:rPr>
      </w:pPr>
      <w:r>
        <w:rPr>
          <w:rFonts w:hint="eastAsia"/>
        </w:rPr>
        <w:t>在中华文化里，雀不仅仅是自然界的生灵，更是一种文化的符号。它们出现在各种传统节日的庆祝活动中，如春节期间，人们会在家门口挂上带有雀图案的灯笼，寓意新的一年充满生机与活力。雀也是中国水墨画常见的主题之一，画家们通过细腻的笔触捕捉雀的神态，展现其灵动之美。而且，雀还常常被用来比喻人，形容一个人活泼好动、充满朝气。这种比喻反映了中国人对雀的喜爱，也体现了雀在中国人心目中的特殊地位。</w:t>
      </w:r>
    </w:p>
    <w:p w14:paraId="69A8B585" w14:textId="77777777" w:rsidR="004B5E72" w:rsidRDefault="004B5E72">
      <w:pPr>
        <w:rPr>
          <w:rFonts w:hint="eastAsia"/>
        </w:rPr>
      </w:pPr>
    </w:p>
    <w:p w14:paraId="6377818B" w14:textId="77777777" w:rsidR="004B5E72" w:rsidRDefault="004B5E72">
      <w:pPr>
        <w:rPr>
          <w:rFonts w:hint="eastAsia"/>
        </w:rPr>
      </w:pPr>
      <w:r>
        <w:rPr>
          <w:rFonts w:hint="eastAsia"/>
        </w:rPr>
        <w:t>雀的生活习性</w:t>
      </w:r>
    </w:p>
    <w:p w14:paraId="0C06C835" w14:textId="77777777" w:rsidR="004B5E72" w:rsidRDefault="004B5E72">
      <w:pPr>
        <w:rPr>
          <w:rFonts w:hint="eastAsia"/>
        </w:rPr>
      </w:pPr>
      <w:r>
        <w:rPr>
          <w:rFonts w:hint="eastAsia"/>
        </w:rPr>
        <w:t>雀是杂食性的鸟类，主要以种子、果实、昆虫等为食。它们适应性强，能够在城市公园、乡村田野乃至高山峻岭等多种环境中生存繁衍。雀通常成对或者小群体活动，到了繁殖季节，雄雀会通过复杂的求偶舞蹈吸引雌雀。一旦配对成功，它们便会共同筑巢育雏，展现出极强的家庭观念。雀的巢穴多由细枝、草茎和羽毛搭建而成，结构紧凑且隐蔽，为幼雀提供了安全的成长环境。每年春季，当万物复苏之时，我们总能听到雀那清脆悦耳的鸣叫声，仿佛在向世界宣告新的开始。</w:t>
      </w:r>
    </w:p>
    <w:p w14:paraId="2B2408D1" w14:textId="77777777" w:rsidR="004B5E72" w:rsidRDefault="004B5E72">
      <w:pPr>
        <w:rPr>
          <w:rFonts w:hint="eastAsia"/>
        </w:rPr>
      </w:pPr>
    </w:p>
    <w:p w14:paraId="778B31BD" w14:textId="77777777" w:rsidR="004B5E72" w:rsidRDefault="004B5E72">
      <w:pPr>
        <w:rPr>
          <w:rFonts w:hint="eastAsia"/>
        </w:rPr>
      </w:pPr>
      <w:r>
        <w:rPr>
          <w:rFonts w:hint="eastAsia"/>
        </w:rPr>
        <w:t>保护雀的重要性</w:t>
      </w:r>
    </w:p>
    <w:p w14:paraId="7815EBC8" w14:textId="77777777" w:rsidR="004B5E72" w:rsidRDefault="004B5E72">
      <w:pPr>
        <w:rPr>
          <w:rFonts w:hint="eastAsia"/>
        </w:rPr>
      </w:pPr>
      <w:r>
        <w:rPr>
          <w:rFonts w:hint="eastAsia"/>
        </w:rPr>
        <w:t>随着人类活动范围的不断扩大，许多野生雀类面临着栖息地丧失、食物短缺等问题。为了保护这些可爱的小生命，我们应该采取行动减少环境污染，创建更多适宜雀类居住的空间。植树造林、建立自然保护区都是有效的方法。公众教育也不可忽视，提高人们对雀类及其生态环境的认识，倡导文明观鸟，不干扰它们的正常生活。只有这样，才能确保雀这一美丽物种得以长久地存在于我们的星球上，继续为我们带来无尽的欢乐。</w:t>
      </w:r>
    </w:p>
    <w:p w14:paraId="270967C6" w14:textId="77777777" w:rsidR="004B5E72" w:rsidRDefault="004B5E72">
      <w:pPr>
        <w:rPr>
          <w:rFonts w:hint="eastAsia"/>
        </w:rPr>
      </w:pPr>
    </w:p>
    <w:p w14:paraId="385797CB" w14:textId="77777777" w:rsidR="004B5E72" w:rsidRDefault="004B5E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72845A" w14:textId="2EDEE72E" w:rsidR="0016192D" w:rsidRDefault="0016192D"/>
    <w:sectPr w:rsidR="00161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2D"/>
    <w:rsid w:val="0016192D"/>
    <w:rsid w:val="004B5E7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1D107-D8BF-4E3A-A0F7-0DD4E8CD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